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A0" w:rsidRPr="00B5291C" w:rsidRDefault="004D71A0" w:rsidP="00351F5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1C">
        <w:rPr>
          <w:rFonts w:ascii="Times New Roman" w:hAnsi="Times New Roman"/>
          <w:b/>
          <w:sz w:val="28"/>
          <w:szCs w:val="28"/>
          <w:lang w:val="uk-UA"/>
        </w:rPr>
        <w:t>Івано-Франківський обласний еколого-натуралістичний</w:t>
      </w:r>
    </w:p>
    <w:p w:rsidR="004D71A0" w:rsidRPr="00B5291C" w:rsidRDefault="004D71A0" w:rsidP="00351F5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1C">
        <w:rPr>
          <w:rFonts w:ascii="Times New Roman" w:hAnsi="Times New Roman"/>
          <w:b/>
          <w:sz w:val="28"/>
          <w:szCs w:val="28"/>
          <w:lang w:val="uk-UA"/>
        </w:rPr>
        <w:t>центр учнівської молоді</w:t>
      </w:r>
    </w:p>
    <w:p w:rsidR="004D71A0" w:rsidRPr="00B5291C" w:rsidRDefault="004D71A0" w:rsidP="00351F5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1C">
        <w:rPr>
          <w:rFonts w:ascii="Times New Roman" w:hAnsi="Times New Roman"/>
          <w:b/>
          <w:sz w:val="28"/>
          <w:szCs w:val="28"/>
          <w:lang w:val="uk-UA"/>
        </w:rPr>
        <w:t>Облас</w:t>
      </w:r>
      <w:r w:rsidR="008B7592">
        <w:rPr>
          <w:rFonts w:ascii="Times New Roman" w:hAnsi="Times New Roman"/>
          <w:b/>
          <w:sz w:val="28"/>
          <w:szCs w:val="28"/>
          <w:lang w:val="uk-UA"/>
        </w:rPr>
        <w:t>ний практично-зорієнтований проє</w:t>
      </w:r>
      <w:r w:rsidRPr="00B5291C">
        <w:rPr>
          <w:rFonts w:ascii="Times New Roman" w:hAnsi="Times New Roman"/>
          <w:b/>
          <w:sz w:val="28"/>
          <w:szCs w:val="28"/>
          <w:lang w:val="uk-UA"/>
        </w:rPr>
        <w:t>кт</w:t>
      </w: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  <w:lang w:val="uk-UA"/>
        </w:rPr>
      </w:pPr>
    </w:p>
    <w:p w:rsidR="004D71A0" w:rsidRDefault="008B7592" w:rsidP="00553974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  <w:lang w:val="uk-UA"/>
        </w:rPr>
      </w:pPr>
      <w:r>
        <w:rPr>
          <w:rFonts w:ascii="Times New Roman" w:hAnsi="Times New Roman"/>
          <w:b/>
          <w:sz w:val="64"/>
          <w:szCs w:val="64"/>
          <w:lang w:val="uk-UA"/>
        </w:rPr>
        <w:t>САМШИТОВА ВОГНІВКА</w:t>
      </w:r>
    </w:p>
    <w:p w:rsidR="008B7592" w:rsidRPr="00B5291C" w:rsidRDefault="008B7592" w:rsidP="00553974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  <w:lang w:val="uk-UA"/>
        </w:rPr>
      </w:pPr>
    </w:p>
    <w:p w:rsidR="008B7592" w:rsidRDefault="008B7592" w:rsidP="00553974">
      <w:pPr>
        <w:spacing w:after="0" w:line="240" w:lineRule="auto"/>
        <w:ind w:left="5529"/>
        <w:rPr>
          <w:rFonts w:ascii="Times New Roman" w:hAnsi="Times New Roman"/>
          <w:i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ind w:left="5529"/>
        <w:rPr>
          <w:rFonts w:ascii="Times New Roman" w:hAnsi="Times New Roman"/>
          <w:i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ind w:left="5529"/>
        <w:rPr>
          <w:rFonts w:ascii="Times New Roman" w:hAnsi="Times New Roman"/>
          <w:i/>
          <w:sz w:val="28"/>
          <w:szCs w:val="28"/>
          <w:lang w:val="uk-UA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351F5C" w:rsidRPr="00E07D68" w:rsidRDefault="00351F5C" w:rsidP="0055397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:rsidR="004D71A0" w:rsidRPr="00B5291C" w:rsidRDefault="004D71A0" w:rsidP="00553974">
      <w:pPr>
        <w:spacing w:after="0" w:line="240" w:lineRule="auto"/>
        <w:ind w:left="5529"/>
        <w:rPr>
          <w:rFonts w:ascii="Times New Roman" w:hAnsi="Times New Roman"/>
          <w:i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592" w:rsidRPr="00E07D68" w:rsidRDefault="008B7592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592" w:rsidRDefault="008B7592" w:rsidP="008B75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7592" w:rsidRDefault="008B7592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985" w:rsidRDefault="007B4985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71A0" w:rsidRPr="00B5291C" w:rsidRDefault="004D71A0" w:rsidP="0055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291C">
        <w:rPr>
          <w:rFonts w:ascii="Times New Roman" w:hAnsi="Times New Roman"/>
          <w:sz w:val="28"/>
          <w:szCs w:val="28"/>
          <w:lang w:val="uk-UA"/>
        </w:rPr>
        <w:t>Івано-Франківськ</w:t>
      </w:r>
    </w:p>
    <w:p w:rsidR="007B4985" w:rsidRPr="007B4985" w:rsidRDefault="007B4985" w:rsidP="007B49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="004D71A0" w:rsidRPr="00B5291C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D71A0" w:rsidRDefault="008B7592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Теоретичне обгрунтування </w:t>
      </w:r>
      <w:r w:rsidR="00B77F27">
        <w:rPr>
          <w:rFonts w:ascii="Times New Roman" w:hAnsi="Times New Roman"/>
          <w:b/>
          <w:sz w:val="28"/>
          <w:szCs w:val="28"/>
          <w:lang w:val="uk-UA"/>
        </w:rPr>
        <w:t>проє</w:t>
      </w:r>
      <w:r w:rsidR="009D5E3D">
        <w:rPr>
          <w:rFonts w:ascii="Times New Roman" w:hAnsi="Times New Roman"/>
          <w:b/>
          <w:sz w:val="28"/>
          <w:szCs w:val="28"/>
          <w:lang w:val="uk-UA"/>
        </w:rPr>
        <w:t>кту</w:t>
      </w:r>
    </w:p>
    <w:p w:rsidR="00E95A92" w:rsidRPr="00E95A92" w:rsidRDefault="00E95A92" w:rsidP="009042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Батьківщина самшитової вогнівки – країни Східної Азії: </w:t>
      </w:r>
      <w:r w:rsidRPr="00E95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Японія, Китай, Тайвань, Корея, Індія. Однак з 2006 року шкідник зустрічається і в Європі. Вперше самшитову вогнівку виявили в Німеччині, але потім вона почала швидко поширюватися по Європі і була занесена в список особливо небезпечних видів шкідників в Європі.</w:t>
      </w:r>
    </w:p>
    <w:p w:rsidR="009D5E3D" w:rsidRPr="00E95A92" w:rsidRDefault="00E95A92" w:rsidP="009042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95A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Зараз цей вид зустрічається в таких країнах, як Німеччина, Угорщина, Румунія, Туреччина, Швейцарія, Нідерланди, Франція, Росія, Грузія, Україна, Словаччина, Бельгія, і став екологічною проблемою, особливо для насаджень самшиту, оскільки може за один сезон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повністю знищити його посадки.</w:t>
      </w:r>
    </w:p>
    <w:p w:rsidR="009D5E3D" w:rsidRPr="009D5E3D" w:rsidRDefault="00E27F19" w:rsidP="0090429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Екологічни</w:t>
      </w:r>
      <w:r w:rsidR="00585B52">
        <w:rPr>
          <w:rFonts w:ascii="Times New Roman" w:hAnsi="Times New Roman"/>
          <w:color w:val="000000"/>
          <w:sz w:val="28"/>
          <w:szCs w:val="28"/>
          <w:lang w:val="uk-UA" w:eastAsia="ru-RU"/>
        </w:rPr>
        <w:t>й проєкт «Самшитова вогнівка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» (надалі Проє</w:t>
      </w:r>
      <w:r w:rsidR="001447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кт) дає можливість доповнити, 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удосконалити знання здобувачів освіти про біоло</w:t>
      </w:r>
      <w:r w:rsidR="00585B52">
        <w:rPr>
          <w:rFonts w:ascii="Times New Roman" w:hAnsi="Times New Roman"/>
          <w:color w:val="000000"/>
          <w:sz w:val="28"/>
          <w:szCs w:val="28"/>
          <w:lang w:val="uk-UA" w:eastAsia="ru-RU"/>
        </w:rPr>
        <w:t>гічні особливості самшитової вогнівки</w:t>
      </w:r>
      <w:r w:rsidR="001447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1447F4" w:rsidRPr="001447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447F4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методи боротьби зі шкідником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9D5E3D" w:rsidRPr="009D5E3D" w:rsidRDefault="009D5E3D" w:rsidP="009042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Для виконання Проєкту пропонується Додаток із інформацією про</w:t>
      </w:r>
      <w:r w:rsidR="00585B5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самшитову вогнівку</w:t>
      </w:r>
      <w:r w:rsidRPr="009D5E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Додаток розміщений на сайті ОЕНЦУМ: </w:t>
      </w:r>
      <w:r w:rsidRPr="009D5E3D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9D5E3D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9D5E3D">
        <w:rPr>
          <w:rFonts w:ascii="Times New Roman" w:hAnsi="Times New Roman"/>
          <w:sz w:val="28"/>
          <w:szCs w:val="28"/>
          <w:lang w:val="en-US" w:eastAsia="ru-RU"/>
        </w:rPr>
        <w:t>oencum</w:t>
      </w:r>
      <w:r w:rsidRPr="009D5E3D">
        <w:rPr>
          <w:rFonts w:ascii="Times New Roman" w:hAnsi="Times New Roman"/>
          <w:sz w:val="28"/>
          <w:szCs w:val="28"/>
          <w:lang w:eastAsia="ru-RU"/>
        </w:rPr>
        <w:t>.</w:t>
      </w:r>
      <w:r w:rsidRPr="009D5E3D">
        <w:rPr>
          <w:rFonts w:ascii="Times New Roman" w:hAnsi="Times New Roman"/>
          <w:sz w:val="28"/>
          <w:szCs w:val="28"/>
          <w:lang w:val="en-US" w:eastAsia="ru-RU"/>
        </w:rPr>
        <w:t>if</w:t>
      </w:r>
      <w:r w:rsidRPr="009D5E3D">
        <w:rPr>
          <w:rFonts w:ascii="Times New Roman" w:hAnsi="Times New Roman"/>
          <w:sz w:val="28"/>
          <w:szCs w:val="28"/>
          <w:lang w:eastAsia="ru-RU"/>
        </w:rPr>
        <w:t>.</w:t>
      </w:r>
      <w:r w:rsidRPr="009D5E3D">
        <w:rPr>
          <w:rFonts w:ascii="Times New Roman" w:hAnsi="Times New Roman"/>
          <w:sz w:val="28"/>
          <w:szCs w:val="28"/>
          <w:lang w:val="en-US" w:eastAsia="ru-RU"/>
        </w:rPr>
        <w:t>ua</w:t>
      </w: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Мета Проєкту</w:t>
      </w: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D5E3D" w:rsidRPr="00DB0363" w:rsidRDefault="00585B52" w:rsidP="00347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алучення здобувачів освіт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 до спостереження за самшитовою вогнівкою</w:t>
      </w:r>
      <w:r w:rsidR="00DB0363" w:rsidRPr="00DB0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B0363">
        <w:rPr>
          <w:rFonts w:ascii="Times New Roman" w:hAnsi="Times New Roman"/>
          <w:color w:val="000000"/>
          <w:sz w:val="28"/>
          <w:szCs w:val="28"/>
          <w:lang w:val="uk-UA" w:eastAsia="ru-RU"/>
        </w:rPr>
        <w:t>та до боротьби зі шкідником під керівництвом педагогів</w:t>
      </w:r>
    </w:p>
    <w:p w:rsidR="00DB0363" w:rsidRDefault="00DB0363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Учасники Проєкту</w:t>
      </w: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D5E3D" w:rsidRPr="009D5E3D" w:rsidRDefault="009D5E3D" w:rsidP="00585B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>Здобувачі освіти та педагоги закладів загальної середньої та позашкільної освіти</w:t>
      </w:r>
    </w:p>
    <w:p w:rsidR="009D5E3D" w:rsidRPr="009D5E3D" w:rsidRDefault="009D5E3D" w:rsidP="009D5E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Основні завдання Проєкту</w:t>
      </w:r>
    </w:p>
    <w:p w:rsidR="009D5E3D" w:rsidRPr="009D5E3D" w:rsidRDefault="009D5E3D" w:rsidP="009D5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D5E3D" w:rsidRPr="00663F29" w:rsidRDefault="00B77F27" w:rsidP="00904293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виявити місця поширення </w:t>
      </w:r>
      <w:r w:rsidRPr="00B77F27">
        <w:rPr>
          <w:rFonts w:ascii="Times New Roman" w:hAnsi="Times New Roman"/>
          <w:color w:val="000000"/>
          <w:sz w:val="28"/>
          <w:szCs w:val="28"/>
          <w:lang w:val="uk-UA" w:eastAsia="ru-RU"/>
        </w:rPr>
        <w:t>самшитової вогнівки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9D5E3D" w:rsidRPr="00663F29" w:rsidRDefault="00B77F27" w:rsidP="00904293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зробити світлини місц</w:t>
      </w:r>
      <w:r w:rsidR="001447F4">
        <w:rPr>
          <w:rFonts w:ascii="Times New Roman" w:hAnsi="Times New Roman"/>
          <w:color w:val="000000"/>
          <w:sz w:val="28"/>
          <w:szCs w:val="28"/>
          <w:lang w:val="uk-UA" w:eastAsia="ru-RU"/>
        </w:rPr>
        <w:t>ь поширення самшитової вогнівки та етапів боротьби зі шкідником;</w:t>
      </w:r>
    </w:p>
    <w:p w:rsidR="009D5E3D" w:rsidRPr="009D5E3D" w:rsidRDefault="00347FC7" w:rsidP="00904293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right="-2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мультимедійну презентацію поетапної реалізації Проєкту надіслати </w:t>
      </w:r>
      <w:r w:rsidR="009D5E3D"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електронну адресу Івано-Франківського обласного еколого-натуралістичного центру учнівської молоді </w:t>
      </w:r>
      <w:hyperlink r:id="rId8" w:history="1">
        <w:r w:rsidR="009D5E3D" w:rsidRPr="009D5E3D">
          <w:rPr>
            <w:rFonts w:ascii="Times New Roman" w:hAnsi="Times New Roman"/>
            <w:color w:val="0000FF"/>
            <w:sz w:val="28"/>
            <w:szCs w:val="28"/>
            <w:lang w:val="en-US" w:eastAsia="ru-RU"/>
          </w:rPr>
          <w:t>if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uk-UA" w:eastAsia="ru-RU"/>
          </w:rPr>
          <w:t>_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en-US" w:eastAsia="ru-RU"/>
          </w:rPr>
          <w:t>odencum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uk-UA" w:eastAsia="ru-RU"/>
          </w:rPr>
          <w:t>@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en-US" w:eastAsia="ru-RU"/>
          </w:rPr>
          <w:t>ukr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uk-UA" w:eastAsia="ru-RU"/>
          </w:rPr>
          <w:t>.</w:t>
        </w:r>
        <w:r w:rsidR="009D5E3D" w:rsidRPr="009D5E3D">
          <w:rPr>
            <w:rFonts w:ascii="Times New Roman" w:hAnsi="Times New Roman"/>
            <w:color w:val="0000FF"/>
            <w:sz w:val="28"/>
            <w:szCs w:val="28"/>
            <w:lang w:val="en-US" w:eastAsia="ru-RU"/>
          </w:rPr>
          <w:t>net</w:t>
        </w:r>
      </w:hyperlink>
      <w:r w:rsidRPr="00347FC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17170">
        <w:rPr>
          <w:rFonts w:ascii="Times New Roman" w:hAnsi="Times New Roman"/>
          <w:color w:val="000000"/>
          <w:sz w:val="28"/>
          <w:szCs w:val="28"/>
          <w:lang w:val="uk-UA" w:eastAsia="ru-RU"/>
        </w:rPr>
        <w:t>до 30 листопада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2021</w:t>
      </w:r>
      <w:r w:rsidRPr="009D5E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E07D68" w:rsidRDefault="00E07D68" w:rsidP="00E07D68">
      <w:pPr>
        <w:widowControl w:val="0"/>
        <w:tabs>
          <w:tab w:val="left" w:pos="34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9D5E3D" w:rsidRPr="009D5E3D" w:rsidRDefault="00E07D68" w:rsidP="00E07D68">
      <w:pPr>
        <w:widowControl w:val="0"/>
        <w:tabs>
          <w:tab w:val="left" w:pos="34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Термін реалізації П</w:t>
      </w:r>
      <w:r w:rsidR="009D5E3D" w:rsidRPr="009D5E3D">
        <w:rPr>
          <w:rFonts w:ascii="Times New Roman" w:hAnsi="Times New Roman"/>
          <w:b/>
          <w:iCs/>
          <w:sz w:val="28"/>
          <w:szCs w:val="28"/>
          <w:lang w:val="uk-UA" w:eastAsia="ru-RU"/>
        </w:rPr>
        <w:t>роєкту</w:t>
      </w:r>
    </w:p>
    <w:p w:rsidR="009D5E3D" w:rsidRPr="00E27F19" w:rsidRDefault="00585B52" w:rsidP="00904293">
      <w:pPr>
        <w:widowControl w:val="0"/>
        <w:tabs>
          <w:tab w:val="left" w:pos="34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(травень</w:t>
      </w:r>
      <w:r w:rsidR="007B4985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2022</w:t>
      </w:r>
      <w:r w:rsidR="00F17170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року – листопад</w:t>
      </w:r>
      <w:r w:rsidR="007B4985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2022</w:t>
      </w:r>
      <w:r w:rsidR="009D5E3D" w:rsidRPr="009D5E3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року).</w:t>
      </w:r>
    </w:p>
    <w:p w:rsidR="009D5E3D" w:rsidRPr="009D5E3D" w:rsidRDefault="009D5E3D" w:rsidP="009042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E07D68" w:rsidRDefault="00E07D68" w:rsidP="00904293">
      <w:pPr>
        <w:widowControl w:val="0"/>
        <w:autoSpaceDE w:val="0"/>
        <w:autoSpaceDN w:val="0"/>
        <w:adjustRightInd w:val="0"/>
        <w:spacing w:after="0"/>
        <w:ind w:hanging="146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9D5E3D" w:rsidRPr="009D5E3D" w:rsidRDefault="009D5E3D" w:rsidP="00904293">
      <w:pPr>
        <w:widowControl w:val="0"/>
        <w:autoSpaceDE w:val="0"/>
        <w:autoSpaceDN w:val="0"/>
        <w:adjustRightInd w:val="0"/>
        <w:spacing w:after="0"/>
        <w:ind w:hanging="146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b/>
          <w:iCs/>
          <w:sz w:val="28"/>
          <w:szCs w:val="28"/>
          <w:lang w:val="uk-UA" w:eastAsia="ru-RU"/>
        </w:rPr>
        <w:lastRenderedPageBreak/>
        <w:t>Підведення підсумків</w:t>
      </w:r>
    </w:p>
    <w:p w:rsidR="009D5E3D" w:rsidRPr="009D5E3D" w:rsidRDefault="009D5E3D" w:rsidP="009D5E3D">
      <w:pPr>
        <w:widowControl w:val="0"/>
        <w:autoSpaceDE w:val="0"/>
        <w:autoSpaceDN w:val="0"/>
        <w:adjustRightInd w:val="0"/>
        <w:spacing w:after="0" w:line="240" w:lineRule="auto"/>
        <w:ind w:hanging="146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9D5E3D" w:rsidRPr="009D5E3D" w:rsidRDefault="009D5E3D" w:rsidP="009D5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iCs/>
          <w:sz w:val="28"/>
          <w:szCs w:val="28"/>
          <w:lang w:val="uk-UA" w:eastAsia="ru-RU"/>
        </w:rPr>
        <w:t>Найактивніші учасники Проєкту будуть нагороджені грамотами департаменту освіти, науки та молодіжної політики облдержадміністрації.</w:t>
      </w:r>
    </w:p>
    <w:p w:rsidR="009D5E3D" w:rsidRPr="009D5E3D" w:rsidRDefault="009D5E3D" w:rsidP="009D5E3D">
      <w:pPr>
        <w:spacing w:after="0" w:line="240" w:lineRule="auto"/>
        <w:rPr>
          <w:rFonts w:ascii="Times New Roman CYR" w:hAnsi="Times New Roman CYR" w:cs="Times New Roman CYR"/>
          <w:iCs/>
          <w:sz w:val="28"/>
          <w:szCs w:val="28"/>
          <w:lang w:val="uk-UA" w:eastAsia="ru-RU"/>
        </w:rPr>
      </w:pPr>
    </w:p>
    <w:p w:rsidR="009D5E3D" w:rsidRPr="00347FC7" w:rsidRDefault="009D5E3D" w:rsidP="00347F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D5E3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  <w:r w:rsidR="00347FC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</w:p>
    <w:p w:rsidR="009D5E3D" w:rsidRPr="009D5E3D" w:rsidRDefault="009D5E3D" w:rsidP="00B360CA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1"/>
          <w:sz w:val="28"/>
          <w:szCs w:val="28"/>
          <w:lang w:val="uk-UA" w:eastAsia="uk-UA"/>
        </w:rPr>
      </w:pPr>
      <w:bookmarkStart w:id="0" w:name="_GoBack"/>
      <w:bookmarkEnd w:id="0"/>
    </w:p>
    <w:p w:rsidR="009D5E3D" w:rsidRPr="009D5E3D" w:rsidRDefault="009D5E3D" w:rsidP="009D5E3D">
      <w:pPr>
        <w:spacing w:after="0" w:line="240" w:lineRule="auto"/>
        <w:outlineLvl w:val="1"/>
        <w:rPr>
          <w:rFonts w:ascii="Times New Roman" w:eastAsia="Times New Roman" w:hAnsi="Times New Roman"/>
          <w:b/>
          <w:spacing w:val="11"/>
          <w:sz w:val="28"/>
          <w:szCs w:val="28"/>
          <w:lang w:val="uk-UA" w:eastAsia="uk-UA"/>
        </w:rPr>
      </w:pPr>
      <w:r w:rsidRPr="009D5E3D">
        <w:rPr>
          <w:rFonts w:ascii="Times New Roman" w:eastAsia="Times New Roman" w:hAnsi="Times New Roman"/>
          <w:b/>
          <w:spacing w:val="11"/>
          <w:sz w:val="28"/>
          <w:szCs w:val="28"/>
          <w:lang w:val="uk-UA" w:eastAsia="uk-UA"/>
        </w:rPr>
        <w:t xml:space="preserve"> </w:t>
      </w:r>
    </w:p>
    <w:p w:rsidR="009D5E3D" w:rsidRPr="009D5E3D" w:rsidRDefault="009D5E3D" w:rsidP="009D5E3D">
      <w:pPr>
        <w:spacing w:after="0" w:line="240" w:lineRule="auto"/>
        <w:outlineLvl w:val="1"/>
        <w:rPr>
          <w:rFonts w:ascii="Times New Roman" w:eastAsia="Times New Roman" w:hAnsi="Times New Roman"/>
          <w:b/>
          <w:spacing w:val="11"/>
          <w:sz w:val="28"/>
          <w:szCs w:val="28"/>
          <w:lang w:val="uk-UA" w:eastAsia="uk-UA"/>
        </w:rPr>
      </w:pPr>
    </w:p>
    <w:p w:rsidR="009D5E3D" w:rsidRPr="009D5E3D" w:rsidRDefault="009D5E3D" w:rsidP="009D5E3D">
      <w:pPr>
        <w:spacing w:after="0" w:line="240" w:lineRule="auto"/>
        <w:outlineLvl w:val="1"/>
        <w:rPr>
          <w:rFonts w:ascii="Times New Roman" w:eastAsia="Times New Roman" w:hAnsi="Times New Roman"/>
          <w:b/>
          <w:spacing w:val="11"/>
          <w:sz w:val="28"/>
          <w:szCs w:val="28"/>
          <w:lang w:val="uk-UA" w:eastAsia="uk-UA"/>
        </w:rPr>
      </w:pPr>
    </w:p>
    <w:p w:rsidR="009D5E3D" w:rsidRPr="009D5E3D" w:rsidRDefault="009D5E3D" w:rsidP="009D5E3D">
      <w:pPr>
        <w:spacing w:after="0" w:line="240" w:lineRule="auto"/>
        <w:outlineLvl w:val="1"/>
        <w:rPr>
          <w:rFonts w:ascii="Times New Roman" w:eastAsia="Times New Roman" w:hAnsi="Times New Roman"/>
          <w:b/>
          <w:spacing w:val="11"/>
          <w:sz w:val="28"/>
          <w:szCs w:val="28"/>
          <w:lang w:val="uk-UA" w:eastAsia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A92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5E3D" w:rsidRDefault="009D5E3D" w:rsidP="0096636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9D5E3D" w:rsidSect="00F53E01">
      <w:foot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87" w:rsidRDefault="00584487" w:rsidP="009030A1">
      <w:pPr>
        <w:spacing w:after="0" w:line="240" w:lineRule="auto"/>
      </w:pPr>
      <w:r>
        <w:separator/>
      </w:r>
    </w:p>
  </w:endnote>
  <w:endnote w:type="continuationSeparator" w:id="0">
    <w:p w:rsidR="00584487" w:rsidRDefault="00584487" w:rsidP="0090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0" w:rsidRDefault="00A7267F">
    <w:pPr>
      <w:pStyle w:val="a6"/>
      <w:jc w:val="center"/>
    </w:pPr>
    <w:r>
      <w:fldChar w:fldCharType="begin"/>
    </w:r>
    <w:r w:rsidR="004D71A0">
      <w:instrText xml:space="preserve"> PAGE   \* MERGEFORMAT </w:instrText>
    </w:r>
    <w:r>
      <w:fldChar w:fldCharType="separate"/>
    </w:r>
    <w:r w:rsidR="007A58D2">
      <w:rPr>
        <w:noProof/>
      </w:rPr>
      <w:t>3</w:t>
    </w:r>
    <w:r>
      <w:fldChar w:fldCharType="end"/>
    </w:r>
  </w:p>
  <w:p w:rsidR="004D71A0" w:rsidRDefault="004D7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87" w:rsidRDefault="00584487" w:rsidP="009030A1">
      <w:pPr>
        <w:spacing w:after="0" w:line="240" w:lineRule="auto"/>
      </w:pPr>
      <w:r>
        <w:separator/>
      </w:r>
    </w:p>
  </w:footnote>
  <w:footnote w:type="continuationSeparator" w:id="0">
    <w:p w:rsidR="00584487" w:rsidRDefault="00584487" w:rsidP="0090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E8D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6E6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528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206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946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26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C2B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BC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1C1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2227"/>
    <w:multiLevelType w:val="hybridMultilevel"/>
    <w:tmpl w:val="F4260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43D9B"/>
    <w:multiLevelType w:val="hybridMultilevel"/>
    <w:tmpl w:val="FAB6E15A"/>
    <w:lvl w:ilvl="0" w:tplc="EE9EAA4E">
      <w:start w:val="20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EB5BCF"/>
    <w:multiLevelType w:val="hybridMultilevel"/>
    <w:tmpl w:val="CA6E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1A4D92"/>
    <w:multiLevelType w:val="hybridMultilevel"/>
    <w:tmpl w:val="52422B7E"/>
    <w:lvl w:ilvl="0" w:tplc="09BCB40A">
      <w:start w:val="2021"/>
      <w:numFmt w:val="bullet"/>
      <w:lvlText w:val="–"/>
      <w:lvlJc w:val="left"/>
      <w:pPr>
        <w:ind w:left="927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E8A5968"/>
    <w:multiLevelType w:val="hybridMultilevel"/>
    <w:tmpl w:val="CB728526"/>
    <w:lvl w:ilvl="0" w:tplc="CA12979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44626"/>
    <w:multiLevelType w:val="hybridMultilevel"/>
    <w:tmpl w:val="98FE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974"/>
    <w:rsid w:val="0000429B"/>
    <w:rsid w:val="00013749"/>
    <w:rsid w:val="000204F8"/>
    <w:rsid w:val="000234BE"/>
    <w:rsid w:val="00076713"/>
    <w:rsid w:val="000A55B4"/>
    <w:rsid w:val="000B5A2B"/>
    <w:rsid w:val="000E30E4"/>
    <w:rsid w:val="000E78D2"/>
    <w:rsid w:val="000F01CF"/>
    <w:rsid w:val="000F2A1E"/>
    <w:rsid w:val="000F4F47"/>
    <w:rsid w:val="000F6E8B"/>
    <w:rsid w:val="000F717D"/>
    <w:rsid w:val="0014292B"/>
    <w:rsid w:val="001447F4"/>
    <w:rsid w:val="00150915"/>
    <w:rsid w:val="00163FF9"/>
    <w:rsid w:val="00191FBA"/>
    <w:rsid w:val="001A6E48"/>
    <w:rsid w:val="001B550C"/>
    <w:rsid w:val="001C0819"/>
    <w:rsid w:val="00215A59"/>
    <w:rsid w:val="00237D8B"/>
    <w:rsid w:val="0026705E"/>
    <w:rsid w:val="00270282"/>
    <w:rsid w:val="00271D64"/>
    <w:rsid w:val="0027243B"/>
    <w:rsid w:val="00276B7F"/>
    <w:rsid w:val="002B759F"/>
    <w:rsid w:val="002E5E3D"/>
    <w:rsid w:val="0031138C"/>
    <w:rsid w:val="0034091B"/>
    <w:rsid w:val="00347FC7"/>
    <w:rsid w:val="00351F5C"/>
    <w:rsid w:val="00357045"/>
    <w:rsid w:val="00367D81"/>
    <w:rsid w:val="003B38A2"/>
    <w:rsid w:val="003D0268"/>
    <w:rsid w:val="003E06F5"/>
    <w:rsid w:val="00411E44"/>
    <w:rsid w:val="00437BB0"/>
    <w:rsid w:val="00442708"/>
    <w:rsid w:val="004634C9"/>
    <w:rsid w:val="00482A0B"/>
    <w:rsid w:val="004831CD"/>
    <w:rsid w:val="004A2547"/>
    <w:rsid w:val="004B6991"/>
    <w:rsid w:val="004C76FA"/>
    <w:rsid w:val="004D71A0"/>
    <w:rsid w:val="004E1E25"/>
    <w:rsid w:val="004F4168"/>
    <w:rsid w:val="00553974"/>
    <w:rsid w:val="0057703C"/>
    <w:rsid w:val="00584487"/>
    <w:rsid w:val="00585B52"/>
    <w:rsid w:val="005D4847"/>
    <w:rsid w:val="005D564F"/>
    <w:rsid w:val="005E0E4D"/>
    <w:rsid w:val="00620D13"/>
    <w:rsid w:val="0063059E"/>
    <w:rsid w:val="00634ECE"/>
    <w:rsid w:val="00651F67"/>
    <w:rsid w:val="00663F29"/>
    <w:rsid w:val="00683F3B"/>
    <w:rsid w:val="006924C1"/>
    <w:rsid w:val="006F3F2C"/>
    <w:rsid w:val="006F59AF"/>
    <w:rsid w:val="00705880"/>
    <w:rsid w:val="00725F53"/>
    <w:rsid w:val="00737332"/>
    <w:rsid w:val="00755B86"/>
    <w:rsid w:val="007726C3"/>
    <w:rsid w:val="00773731"/>
    <w:rsid w:val="007A4C57"/>
    <w:rsid w:val="007A58D2"/>
    <w:rsid w:val="007B0395"/>
    <w:rsid w:val="007B4985"/>
    <w:rsid w:val="007D49C4"/>
    <w:rsid w:val="007E265C"/>
    <w:rsid w:val="007E3A4F"/>
    <w:rsid w:val="0080428E"/>
    <w:rsid w:val="0081032D"/>
    <w:rsid w:val="00814F67"/>
    <w:rsid w:val="00833AFA"/>
    <w:rsid w:val="00841001"/>
    <w:rsid w:val="00857B79"/>
    <w:rsid w:val="0088661E"/>
    <w:rsid w:val="008B7592"/>
    <w:rsid w:val="008E1F20"/>
    <w:rsid w:val="008E235D"/>
    <w:rsid w:val="008E7CDC"/>
    <w:rsid w:val="008E7F4B"/>
    <w:rsid w:val="008F7C2A"/>
    <w:rsid w:val="009030A1"/>
    <w:rsid w:val="00904293"/>
    <w:rsid w:val="009236CC"/>
    <w:rsid w:val="009259FD"/>
    <w:rsid w:val="009305CE"/>
    <w:rsid w:val="0096240B"/>
    <w:rsid w:val="00966361"/>
    <w:rsid w:val="0096781C"/>
    <w:rsid w:val="009700F2"/>
    <w:rsid w:val="00975A00"/>
    <w:rsid w:val="00984AE2"/>
    <w:rsid w:val="009A0299"/>
    <w:rsid w:val="009A73CF"/>
    <w:rsid w:val="009B3133"/>
    <w:rsid w:val="009D19C1"/>
    <w:rsid w:val="009D1D91"/>
    <w:rsid w:val="009D1DD2"/>
    <w:rsid w:val="009D5E3D"/>
    <w:rsid w:val="009D6A1E"/>
    <w:rsid w:val="009F3564"/>
    <w:rsid w:val="009F562E"/>
    <w:rsid w:val="00A7057E"/>
    <w:rsid w:val="00A7267F"/>
    <w:rsid w:val="00A7550A"/>
    <w:rsid w:val="00A92795"/>
    <w:rsid w:val="00AB7847"/>
    <w:rsid w:val="00AB7B62"/>
    <w:rsid w:val="00AD42AC"/>
    <w:rsid w:val="00AE49DB"/>
    <w:rsid w:val="00B14A51"/>
    <w:rsid w:val="00B360CA"/>
    <w:rsid w:val="00B5291C"/>
    <w:rsid w:val="00B65AD6"/>
    <w:rsid w:val="00B66680"/>
    <w:rsid w:val="00B77F27"/>
    <w:rsid w:val="00B95BA6"/>
    <w:rsid w:val="00BA40B8"/>
    <w:rsid w:val="00BB1BBA"/>
    <w:rsid w:val="00BB6495"/>
    <w:rsid w:val="00BD6AFF"/>
    <w:rsid w:val="00BE3C51"/>
    <w:rsid w:val="00BE788F"/>
    <w:rsid w:val="00C007A2"/>
    <w:rsid w:val="00C23111"/>
    <w:rsid w:val="00C33B17"/>
    <w:rsid w:val="00C457A7"/>
    <w:rsid w:val="00C51B7A"/>
    <w:rsid w:val="00C759F9"/>
    <w:rsid w:val="00CA233D"/>
    <w:rsid w:val="00CF12A7"/>
    <w:rsid w:val="00CF7421"/>
    <w:rsid w:val="00D27218"/>
    <w:rsid w:val="00D65855"/>
    <w:rsid w:val="00D73546"/>
    <w:rsid w:val="00D827AE"/>
    <w:rsid w:val="00D9439F"/>
    <w:rsid w:val="00DB0363"/>
    <w:rsid w:val="00DB1907"/>
    <w:rsid w:val="00DF1131"/>
    <w:rsid w:val="00E05AAB"/>
    <w:rsid w:val="00E07D68"/>
    <w:rsid w:val="00E27F19"/>
    <w:rsid w:val="00E4366A"/>
    <w:rsid w:val="00E8571A"/>
    <w:rsid w:val="00E95A92"/>
    <w:rsid w:val="00F00BFF"/>
    <w:rsid w:val="00F17170"/>
    <w:rsid w:val="00F41FD6"/>
    <w:rsid w:val="00F466BB"/>
    <w:rsid w:val="00F51154"/>
    <w:rsid w:val="00F53E01"/>
    <w:rsid w:val="00FA6F5E"/>
    <w:rsid w:val="00FC166F"/>
    <w:rsid w:val="00FD3643"/>
    <w:rsid w:val="00FD7733"/>
    <w:rsid w:val="00FF397E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2C"/>
    <w:pPr>
      <w:spacing w:after="200" w:line="276" w:lineRule="auto"/>
    </w:pPr>
    <w:rPr>
      <w:lang w:val="ru-RU" w:eastAsia="en-US"/>
    </w:rPr>
  </w:style>
  <w:style w:type="paragraph" w:styleId="2">
    <w:name w:val="heading 2"/>
    <w:basedOn w:val="a"/>
    <w:link w:val="20"/>
    <w:uiPriority w:val="99"/>
    <w:qFormat/>
    <w:rsid w:val="004A2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A2547"/>
    <w:rPr>
      <w:rFonts w:ascii="Times New Roman" w:hAnsi="Times New Roman"/>
      <w:b/>
      <w:sz w:val="36"/>
      <w:lang w:eastAsia="ru-RU"/>
    </w:rPr>
  </w:style>
  <w:style w:type="table" w:styleId="a3">
    <w:name w:val="Table Grid"/>
    <w:basedOn w:val="a1"/>
    <w:uiPriority w:val="99"/>
    <w:rsid w:val="00AB78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030A1"/>
  </w:style>
  <w:style w:type="paragraph" w:styleId="a6">
    <w:name w:val="footer"/>
    <w:basedOn w:val="a"/>
    <w:link w:val="a7"/>
    <w:uiPriority w:val="99"/>
    <w:rsid w:val="009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030A1"/>
  </w:style>
  <w:style w:type="paragraph" w:customStyle="1" w:styleId="Default">
    <w:name w:val="Default"/>
    <w:uiPriority w:val="99"/>
    <w:rsid w:val="004A2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8">
    <w:name w:val="List Paragraph"/>
    <w:basedOn w:val="a"/>
    <w:uiPriority w:val="99"/>
    <w:qFormat/>
    <w:rsid w:val="00C007A2"/>
    <w:pPr>
      <w:ind w:left="720"/>
      <w:contextualSpacing/>
    </w:pPr>
  </w:style>
  <w:style w:type="character" w:styleId="a9">
    <w:name w:val="Hyperlink"/>
    <w:basedOn w:val="a0"/>
    <w:uiPriority w:val="99"/>
    <w:rsid w:val="000E30E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4B69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3F9E-DDD6-4C6A-8C6F-53AE4803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2022-03-25T10:58:00Z</dcterms:created>
  <dcterms:modified xsi:type="dcterms:W3CDTF">2022-03-25T10:58:00Z</dcterms:modified>
</cp:coreProperties>
</file>